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9F354" w14:textId="77777777" w:rsidR="00BA3E44" w:rsidRPr="00BA3E44" w:rsidRDefault="00BA3E44">
      <w:pPr>
        <w:rPr>
          <w:b/>
          <w:sz w:val="40"/>
          <w:lang w:val="sv-SE"/>
        </w:rPr>
      </w:pPr>
      <w:bookmarkStart w:id="0" w:name="_GoBack"/>
      <w:bookmarkEnd w:id="0"/>
      <w:r w:rsidRPr="00BA3E44">
        <w:rPr>
          <w:b/>
          <w:sz w:val="40"/>
          <w:lang w:val="sv-SE"/>
        </w:rPr>
        <w:t>Resultat Unionsmatchen 2019</w:t>
      </w:r>
    </w:p>
    <w:p w14:paraId="41D8AB24" w14:textId="77777777" w:rsidR="00BA3E44" w:rsidRDefault="00BA3E44"/>
    <w:p w14:paraId="302A64D0" w14:textId="77777777" w:rsidR="00945BF9" w:rsidRDefault="00BA3E44">
      <w:r>
        <w:rPr>
          <w:noProof/>
          <w:lang w:val="sv-SE" w:eastAsia="sv-SE"/>
        </w:rPr>
        <w:drawing>
          <wp:inline distT="0" distB="0" distL="0" distR="0" wp14:anchorId="656A4625" wp14:editId="3911D754">
            <wp:extent cx="5038725" cy="3381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5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44"/>
    <w:rsid w:val="000150CD"/>
    <w:rsid w:val="00945BF9"/>
    <w:rsid w:val="00B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8709"/>
  <w15:chartTrackingRefBased/>
  <w15:docId w15:val="{FB6C569F-E26D-4C7D-8BE7-75B5A743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8EB83F7DB1F84093E014AFAB4D4B0B" ma:contentTypeVersion="10" ma:contentTypeDescription="Skapa ett nytt dokument." ma:contentTypeScope="" ma:versionID="01d87ec881bb6a76f402d33169af7a84">
  <xsd:schema xmlns:xsd="http://www.w3.org/2001/XMLSchema" xmlns:xs="http://www.w3.org/2001/XMLSchema" xmlns:p="http://schemas.microsoft.com/office/2006/metadata/properties" xmlns:ns3="bd7b5d95-a78f-495d-b7d2-5bcc3ee5fc3f" xmlns:ns4="ff1169be-b18a-44a5-8e9f-48d2b2a3ee12" targetNamespace="http://schemas.microsoft.com/office/2006/metadata/properties" ma:root="true" ma:fieldsID="1b63c625a6bc53bcf1ba127497c523b1" ns3:_="" ns4:_="">
    <xsd:import namespace="bd7b5d95-a78f-495d-b7d2-5bcc3ee5fc3f"/>
    <xsd:import namespace="ff1169be-b18a-44a5-8e9f-48d2b2a3ee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b5d95-a78f-495d-b7d2-5bcc3ee5f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169be-b18a-44a5-8e9f-48d2b2a3e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6A16A8-CFB5-45D3-9085-1649B652E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b5d95-a78f-495d-b7d2-5bcc3ee5fc3f"/>
    <ds:schemaRef ds:uri="ff1169be-b18a-44a5-8e9f-48d2b2a3e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6086D-FEE7-49DF-8FFD-BEE33DC28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64742-ABAE-4B5E-93B3-D3F8638F1E4E}">
  <ds:schemaRefs>
    <ds:schemaRef ds:uri="http://purl.org/dc/terms/"/>
    <ds:schemaRef ds:uri="http://schemas.microsoft.com/office/2006/documentManagement/types"/>
    <ds:schemaRef ds:uri="bd7b5d95-a78f-495d-b7d2-5bcc3ee5fc3f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ff1169be-b18a-44a5-8e9f-48d2b2a3ee12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Hermansson</dc:creator>
  <cp:keywords/>
  <dc:description/>
  <cp:lastModifiedBy>Carina Olsson (Västergötlands Orienteringsförbund)</cp:lastModifiedBy>
  <cp:revision>2</cp:revision>
  <dcterms:created xsi:type="dcterms:W3CDTF">2019-10-10T09:35:00Z</dcterms:created>
  <dcterms:modified xsi:type="dcterms:W3CDTF">2019-10-10T09:35:00Z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0x010100608EB83F7DB1F84093E014AFAB4D4B0B</vt:lpwstr>
  </property>
</Properties>
</file>